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25A" w:rsidRDefault="008F025A" w:rsidP="008F025A">
      <w:pPr>
        <w:jc w:val="center"/>
        <w:outlineLvl w:val="0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 xml:space="preserve">Economics Department </w:t>
      </w:r>
      <w:r w:rsidR="00426E33">
        <w:rPr>
          <w:rFonts w:asciiTheme="majorHAnsi" w:hAnsiTheme="majorHAnsi"/>
          <w:b/>
          <w:u w:val="single"/>
        </w:rPr>
        <w:t>Guest Reimbursement Paperwork</w:t>
      </w:r>
      <w:r w:rsidR="001A7326" w:rsidRPr="003F343A">
        <w:rPr>
          <w:rFonts w:asciiTheme="majorHAnsi" w:hAnsiTheme="majorHAnsi"/>
          <w:b/>
          <w:u w:val="single"/>
        </w:rPr>
        <w:t xml:space="preserve"> Procedures</w:t>
      </w:r>
    </w:p>
    <w:p w:rsidR="008F025A" w:rsidRDefault="008F025A" w:rsidP="008F025A">
      <w:pPr>
        <w:jc w:val="center"/>
        <w:outlineLvl w:val="0"/>
        <w:rPr>
          <w:rFonts w:asciiTheme="majorHAnsi" w:hAnsiTheme="majorHAnsi"/>
          <w:b/>
          <w:u w:val="single"/>
        </w:rPr>
      </w:pPr>
    </w:p>
    <w:p w:rsidR="00075AC4" w:rsidRDefault="00075AC4" w:rsidP="00075AC4">
      <w:pPr>
        <w:tabs>
          <w:tab w:val="left" w:pos="-360"/>
          <w:tab w:val="left" w:pos="1620"/>
        </w:tabs>
        <w:ind w:hanging="360"/>
        <w:rPr>
          <w:rFonts w:asciiTheme="majorHAnsi" w:hAnsiTheme="majorHAnsi"/>
          <w:b/>
          <w:i/>
          <w:szCs w:val="24"/>
        </w:rPr>
      </w:pPr>
    </w:p>
    <w:p w:rsidR="007E4892" w:rsidRDefault="007E4892" w:rsidP="00426E33">
      <w:pPr>
        <w:pStyle w:val="ListParagraph"/>
        <w:tabs>
          <w:tab w:val="left" w:pos="1620"/>
        </w:tabs>
        <w:spacing w:line="480" w:lineRule="auto"/>
        <w:ind w:left="360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Lynn </w:t>
      </w:r>
      <w:r w:rsidR="00426E33">
        <w:rPr>
          <w:rFonts w:asciiTheme="majorHAnsi" w:hAnsiTheme="majorHAnsi"/>
          <w:szCs w:val="24"/>
        </w:rPr>
        <w:t xml:space="preserve">can either </w:t>
      </w:r>
      <w:r>
        <w:rPr>
          <w:rFonts w:asciiTheme="majorHAnsi" w:hAnsiTheme="majorHAnsi"/>
          <w:szCs w:val="24"/>
        </w:rPr>
        <w:t xml:space="preserve">contact the guest and </w:t>
      </w:r>
      <w:r w:rsidR="00426E33">
        <w:rPr>
          <w:rFonts w:asciiTheme="majorHAnsi" w:hAnsiTheme="majorHAnsi"/>
          <w:szCs w:val="24"/>
        </w:rPr>
        <w:t>email</w:t>
      </w:r>
      <w:r>
        <w:rPr>
          <w:rFonts w:asciiTheme="majorHAnsi" w:hAnsiTheme="majorHAnsi"/>
          <w:szCs w:val="24"/>
        </w:rPr>
        <w:t xml:space="preserve"> them </w:t>
      </w:r>
      <w:r w:rsidR="00426E33">
        <w:rPr>
          <w:rFonts w:asciiTheme="majorHAnsi" w:hAnsiTheme="majorHAnsi"/>
          <w:szCs w:val="24"/>
        </w:rPr>
        <w:t xml:space="preserve">the </w:t>
      </w:r>
      <w:r>
        <w:rPr>
          <w:rFonts w:asciiTheme="majorHAnsi" w:hAnsiTheme="majorHAnsi"/>
          <w:szCs w:val="24"/>
        </w:rPr>
        <w:t>paperwork</w:t>
      </w:r>
      <w:r w:rsidR="00426E33">
        <w:rPr>
          <w:rFonts w:asciiTheme="majorHAnsi" w:hAnsiTheme="majorHAnsi"/>
          <w:szCs w:val="24"/>
        </w:rPr>
        <w:t xml:space="preserve"> or you can pick it up from her to give to them.  Below is the necessary paperwork for both U.S. Citizens or Resident Aliens and Non-Resident Aliens.</w:t>
      </w:r>
    </w:p>
    <w:p w:rsidR="007E4892" w:rsidRDefault="007E4892" w:rsidP="00426E33">
      <w:pPr>
        <w:pStyle w:val="ListParagraph"/>
        <w:numPr>
          <w:ilvl w:val="1"/>
          <w:numId w:val="30"/>
        </w:numPr>
        <w:tabs>
          <w:tab w:val="left" w:pos="1620"/>
        </w:tabs>
        <w:spacing w:line="480" w:lineRule="auto"/>
        <w:rPr>
          <w:rFonts w:asciiTheme="majorHAnsi" w:hAnsiTheme="majorHAnsi"/>
          <w:szCs w:val="24"/>
          <w:u w:val="single"/>
        </w:rPr>
      </w:pPr>
      <w:r w:rsidRPr="007E4892">
        <w:rPr>
          <w:rFonts w:asciiTheme="majorHAnsi" w:hAnsiTheme="majorHAnsi"/>
          <w:szCs w:val="24"/>
          <w:u w:val="single"/>
        </w:rPr>
        <w:t>U.S. Citizen</w:t>
      </w:r>
      <w:r w:rsidR="00426E33">
        <w:rPr>
          <w:rFonts w:asciiTheme="majorHAnsi" w:hAnsiTheme="majorHAnsi"/>
          <w:szCs w:val="24"/>
          <w:u w:val="single"/>
        </w:rPr>
        <w:t xml:space="preserve"> and Resident Aliens (those with a Social Security Number)</w:t>
      </w:r>
    </w:p>
    <w:p w:rsidR="009F6995" w:rsidRPr="009F6995" w:rsidRDefault="009F6995" w:rsidP="00426E33">
      <w:pPr>
        <w:pStyle w:val="ListParagraph"/>
        <w:numPr>
          <w:ilvl w:val="2"/>
          <w:numId w:val="30"/>
        </w:numPr>
        <w:tabs>
          <w:tab w:val="left" w:pos="1620"/>
        </w:tabs>
        <w:spacing w:line="480" w:lineRule="auto"/>
        <w:rPr>
          <w:rFonts w:asciiTheme="majorHAnsi" w:hAnsiTheme="majorHAnsi"/>
          <w:szCs w:val="24"/>
          <w:u w:val="single"/>
        </w:rPr>
      </w:pPr>
      <w:r w:rsidRPr="00050900">
        <w:rPr>
          <w:rFonts w:asciiTheme="majorHAnsi" w:hAnsiTheme="majorHAnsi"/>
          <w:szCs w:val="24"/>
        </w:rPr>
        <w:t>W-9</w:t>
      </w:r>
    </w:p>
    <w:p w:rsidR="009F6995" w:rsidRDefault="009F6995" w:rsidP="00426E33">
      <w:pPr>
        <w:pStyle w:val="ListParagraph"/>
        <w:numPr>
          <w:ilvl w:val="1"/>
          <w:numId w:val="30"/>
        </w:numPr>
        <w:tabs>
          <w:tab w:val="left" w:pos="1620"/>
        </w:tabs>
        <w:spacing w:line="480" w:lineRule="auto"/>
        <w:rPr>
          <w:rFonts w:asciiTheme="majorHAnsi" w:hAnsiTheme="majorHAnsi"/>
          <w:szCs w:val="24"/>
          <w:u w:val="single"/>
        </w:rPr>
      </w:pPr>
      <w:r>
        <w:rPr>
          <w:rFonts w:asciiTheme="majorHAnsi" w:hAnsiTheme="majorHAnsi"/>
          <w:szCs w:val="24"/>
          <w:u w:val="single"/>
        </w:rPr>
        <w:t>Non-Resident Alien</w:t>
      </w:r>
    </w:p>
    <w:p w:rsidR="009F6995" w:rsidRPr="009F6995" w:rsidRDefault="009F6995" w:rsidP="00426E33">
      <w:pPr>
        <w:pStyle w:val="ListParagraph"/>
        <w:numPr>
          <w:ilvl w:val="2"/>
          <w:numId w:val="30"/>
        </w:numPr>
        <w:tabs>
          <w:tab w:val="left" w:pos="2520"/>
        </w:tabs>
        <w:spacing w:line="480" w:lineRule="auto"/>
        <w:rPr>
          <w:rFonts w:asciiTheme="majorHAnsi" w:hAnsiTheme="majorHAnsi"/>
          <w:szCs w:val="24"/>
        </w:rPr>
      </w:pPr>
      <w:r w:rsidRPr="009F6995">
        <w:rPr>
          <w:rFonts w:asciiTheme="majorHAnsi" w:hAnsiTheme="majorHAnsi"/>
          <w:szCs w:val="24"/>
        </w:rPr>
        <w:t>W-8 BEN Form</w:t>
      </w:r>
    </w:p>
    <w:p w:rsidR="009F6995" w:rsidRPr="009F6995" w:rsidRDefault="009F6995" w:rsidP="00426E33">
      <w:pPr>
        <w:pStyle w:val="ListParagraph"/>
        <w:numPr>
          <w:ilvl w:val="2"/>
          <w:numId w:val="30"/>
        </w:numPr>
        <w:tabs>
          <w:tab w:val="left" w:pos="2520"/>
        </w:tabs>
        <w:spacing w:line="480" w:lineRule="auto"/>
        <w:rPr>
          <w:rFonts w:asciiTheme="majorHAnsi" w:hAnsiTheme="majorHAnsi"/>
          <w:szCs w:val="24"/>
        </w:rPr>
      </w:pPr>
      <w:r w:rsidRPr="009F6995">
        <w:rPr>
          <w:rFonts w:asciiTheme="majorHAnsi" w:hAnsiTheme="majorHAnsi"/>
          <w:szCs w:val="24"/>
        </w:rPr>
        <w:t>Foreign National Data Form</w:t>
      </w:r>
    </w:p>
    <w:p w:rsidR="009F6995" w:rsidRPr="009F6995" w:rsidRDefault="009F6995" w:rsidP="00426E33">
      <w:pPr>
        <w:pStyle w:val="ListParagraph"/>
        <w:numPr>
          <w:ilvl w:val="2"/>
          <w:numId w:val="30"/>
        </w:numPr>
        <w:tabs>
          <w:tab w:val="left" w:pos="2520"/>
        </w:tabs>
        <w:spacing w:line="480" w:lineRule="auto"/>
        <w:rPr>
          <w:rFonts w:asciiTheme="majorHAnsi" w:hAnsiTheme="majorHAnsi"/>
          <w:szCs w:val="24"/>
        </w:rPr>
      </w:pPr>
      <w:r w:rsidRPr="009F6995">
        <w:rPr>
          <w:rFonts w:asciiTheme="majorHAnsi" w:hAnsiTheme="majorHAnsi"/>
          <w:szCs w:val="24"/>
        </w:rPr>
        <w:t xml:space="preserve">Copies:  </w:t>
      </w:r>
    </w:p>
    <w:p w:rsidR="00551965" w:rsidRDefault="009F6995" w:rsidP="00426E33">
      <w:pPr>
        <w:pStyle w:val="ListParagraph"/>
        <w:numPr>
          <w:ilvl w:val="3"/>
          <w:numId w:val="30"/>
        </w:numPr>
        <w:tabs>
          <w:tab w:val="left" w:pos="2700"/>
          <w:tab w:val="left" w:pos="3240"/>
        </w:tabs>
        <w:spacing w:line="480" w:lineRule="auto"/>
        <w:rPr>
          <w:rFonts w:asciiTheme="majorHAnsi" w:hAnsiTheme="majorHAnsi"/>
          <w:szCs w:val="24"/>
        </w:rPr>
      </w:pPr>
      <w:r w:rsidRPr="009F6995">
        <w:rPr>
          <w:rFonts w:asciiTheme="majorHAnsi" w:hAnsiTheme="majorHAnsi"/>
          <w:szCs w:val="24"/>
        </w:rPr>
        <w:t>Passport</w:t>
      </w:r>
      <w:r w:rsidR="00551965">
        <w:rPr>
          <w:rFonts w:asciiTheme="majorHAnsi" w:hAnsiTheme="majorHAnsi"/>
          <w:szCs w:val="24"/>
        </w:rPr>
        <w:t>:</w:t>
      </w:r>
    </w:p>
    <w:p w:rsidR="009F6995" w:rsidRPr="009F6995" w:rsidRDefault="009F6995" w:rsidP="00551965">
      <w:pPr>
        <w:pStyle w:val="ListParagraph"/>
        <w:tabs>
          <w:tab w:val="left" w:pos="2700"/>
          <w:tab w:val="left" w:pos="3240"/>
        </w:tabs>
        <w:spacing w:line="480" w:lineRule="auto"/>
        <w:ind w:left="2880"/>
        <w:rPr>
          <w:rFonts w:asciiTheme="majorHAnsi" w:hAnsiTheme="majorHAnsi"/>
          <w:szCs w:val="24"/>
        </w:rPr>
      </w:pPr>
      <w:r w:rsidRPr="009F6995">
        <w:rPr>
          <w:rFonts w:asciiTheme="majorHAnsi" w:hAnsiTheme="majorHAnsi"/>
          <w:szCs w:val="24"/>
        </w:rPr>
        <w:t>First page of the passport and the unexpired passport expiration date</w:t>
      </w:r>
    </w:p>
    <w:p w:rsidR="00551965" w:rsidRDefault="009F6995" w:rsidP="00426E33">
      <w:pPr>
        <w:pStyle w:val="ListParagraph"/>
        <w:numPr>
          <w:ilvl w:val="3"/>
          <w:numId w:val="30"/>
        </w:numPr>
        <w:tabs>
          <w:tab w:val="left" w:pos="3240"/>
        </w:tabs>
        <w:spacing w:line="480" w:lineRule="auto"/>
        <w:rPr>
          <w:rFonts w:asciiTheme="majorHAnsi" w:hAnsiTheme="majorHAnsi"/>
          <w:szCs w:val="24"/>
        </w:rPr>
      </w:pPr>
      <w:r w:rsidRPr="009F6995">
        <w:rPr>
          <w:rFonts w:asciiTheme="majorHAnsi" w:hAnsiTheme="majorHAnsi"/>
          <w:szCs w:val="24"/>
        </w:rPr>
        <w:t>Visa</w:t>
      </w:r>
      <w:r w:rsidR="00551965">
        <w:rPr>
          <w:rFonts w:asciiTheme="majorHAnsi" w:hAnsiTheme="majorHAnsi"/>
          <w:szCs w:val="24"/>
        </w:rPr>
        <w:t>:</w:t>
      </w:r>
    </w:p>
    <w:p w:rsidR="009F6995" w:rsidRPr="009F6995" w:rsidRDefault="00BD16FB" w:rsidP="00551965">
      <w:pPr>
        <w:pStyle w:val="ListParagraph"/>
        <w:tabs>
          <w:tab w:val="left" w:pos="3240"/>
        </w:tabs>
        <w:spacing w:line="480" w:lineRule="auto"/>
        <w:ind w:left="2880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Guests from Canada or visa waiver countries will not have a visa page</w:t>
      </w:r>
    </w:p>
    <w:p w:rsidR="00551965" w:rsidRDefault="009F6995" w:rsidP="00426E33">
      <w:pPr>
        <w:pStyle w:val="ListParagraph"/>
        <w:numPr>
          <w:ilvl w:val="3"/>
          <w:numId w:val="30"/>
        </w:numPr>
        <w:tabs>
          <w:tab w:val="left" w:pos="3240"/>
        </w:tabs>
        <w:spacing w:line="480" w:lineRule="auto"/>
        <w:rPr>
          <w:rFonts w:asciiTheme="majorHAnsi" w:hAnsiTheme="majorHAnsi"/>
          <w:szCs w:val="24"/>
        </w:rPr>
      </w:pPr>
      <w:r w:rsidRPr="00551965">
        <w:rPr>
          <w:rFonts w:asciiTheme="majorHAnsi" w:hAnsiTheme="majorHAnsi"/>
          <w:szCs w:val="24"/>
        </w:rPr>
        <w:t>I-94 or I-94W card</w:t>
      </w:r>
      <w:r w:rsidR="00551965">
        <w:rPr>
          <w:rFonts w:asciiTheme="majorHAnsi" w:hAnsiTheme="majorHAnsi"/>
          <w:szCs w:val="24"/>
        </w:rPr>
        <w:t>:</w:t>
      </w:r>
    </w:p>
    <w:p w:rsidR="00BD16FB" w:rsidRPr="00551965" w:rsidRDefault="00BD16FB" w:rsidP="00551965">
      <w:pPr>
        <w:pStyle w:val="ListParagraph"/>
        <w:tabs>
          <w:tab w:val="left" w:pos="3240"/>
        </w:tabs>
        <w:spacing w:line="480" w:lineRule="auto"/>
        <w:ind w:left="2880"/>
        <w:rPr>
          <w:rFonts w:asciiTheme="majorHAnsi" w:hAnsiTheme="majorHAnsi"/>
          <w:szCs w:val="24"/>
        </w:rPr>
      </w:pPr>
      <w:r w:rsidRPr="00551965">
        <w:rPr>
          <w:rFonts w:asciiTheme="majorHAnsi" w:hAnsiTheme="majorHAnsi"/>
          <w:szCs w:val="24"/>
        </w:rPr>
        <w:t>Visitors for business or tourism may no long</w:t>
      </w:r>
      <w:r w:rsidR="00551965" w:rsidRPr="00551965">
        <w:rPr>
          <w:rFonts w:asciiTheme="majorHAnsi" w:hAnsiTheme="majorHAnsi"/>
          <w:szCs w:val="24"/>
        </w:rPr>
        <w:t>er</w:t>
      </w:r>
      <w:r w:rsidRPr="00551965">
        <w:rPr>
          <w:rFonts w:asciiTheme="majorHAnsi" w:hAnsiTheme="majorHAnsi"/>
          <w:szCs w:val="24"/>
        </w:rPr>
        <w:t xml:space="preserve"> receive an I-94W.  If the visitor used the Electronic System for Travel Authorization (ESTA) he will only have an Admittance Stamp in the passport – we would need a copy of the Admittance Stamp.)</w:t>
      </w:r>
    </w:p>
    <w:p w:rsidR="00551965" w:rsidRPr="00551965" w:rsidRDefault="009F6995" w:rsidP="00426E33">
      <w:pPr>
        <w:pStyle w:val="ListParagraph"/>
        <w:numPr>
          <w:ilvl w:val="3"/>
          <w:numId w:val="30"/>
        </w:numPr>
        <w:tabs>
          <w:tab w:val="left" w:pos="3240"/>
        </w:tabs>
        <w:spacing w:line="480" w:lineRule="auto"/>
        <w:rPr>
          <w:rFonts w:asciiTheme="majorHAnsi" w:hAnsiTheme="majorHAnsi"/>
          <w:szCs w:val="24"/>
          <w:u w:val="single"/>
        </w:rPr>
      </w:pPr>
      <w:r w:rsidRPr="00551965">
        <w:rPr>
          <w:rFonts w:asciiTheme="majorHAnsi" w:hAnsiTheme="majorHAnsi"/>
          <w:szCs w:val="24"/>
        </w:rPr>
        <w:t>SSN or ITIN if applicable</w:t>
      </w:r>
    </w:p>
    <w:p w:rsidR="009F6995" w:rsidRPr="00551965" w:rsidRDefault="009F6995" w:rsidP="00426E33">
      <w:pPr>
        <w:pStyle w:val="ListParagraph"/>
        <w:numPr>
          <w:ilvl w:val="3"/>
          <w:numId w:val="30"/>
        </w:numPr>
        <w:tabs>
          <w:tab w:val="left" w:pos="3240"/>
        </w:tabs>
        <w:spacing w:line="480" w:lineRule="auto"/>
        <w:rPr>
          <w:rFonts w:asciiTheme="majorHAnsi" w:hAnsiTheme="majorHAnsi"/>
          <w:szCs w:val="24"/>
          <w:u w:val="single"/>
        </w:rPr>
      </w:pPr>
      <w:r w:rsidRPr="00551965">
        <w:rPr>
          <w:rFonts w:asciiTheme="majorHAnsi" w:hAnsiTheme="majorHAnsi"/>
          <w:szCs w:val="24"/>
        </w:rPr>
        <w:t>Tax treaty documents, if applicable</w:t>
      </w:r>
    </w:p>
    <w:sectPr w:rsidR="009F6995" w:rsidRPr="00551965" w:rsidSect="00551965">
      <w:footerReference w:type="default" r:id="rId8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C2C" w:rsidRDefault="00773C2C" w:rsidP="004C7302">
      <w:r>
        <w:separator/>
      </w:r>
    </w:p>
  </w:endnote>
  <w:endnote w:type="continuationSeparator" w:id="0">
    <w:p w:rsidR="00773C2C" w:rsidRDefault="00773C2C" w:rsidP="004C73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23564"/>
      <w:docPartObj>
        <w:docPartGallery w:val="Page Numbers (Bottom of Page)"/>
        <w:docPartUnique/>
      </w:docPartObj>
    </w:sdtPr>
    <w:sdtContent>
      <w:p w:rsidR="002D7A9A" w:rsidRDefault="001E5C4E">
        <w:pPr>
          <w:pStyle w:val="Footer"/>
          <w:jc w:val="right"/>
        </w:pPr>
        <w:fldSimple w:instr=" PAGE   \* MERGEFORMAT ">
          <w:r w:rsidR="00642D78">
            <w:rPr>
              <w:noProof/>
            </w:rPr>
            <w:t>1</w:t>
          </w:r>
        </w:fldSimple>
      </w:p>
    </w:sdtContent>
  </w:sdt>
  <w:p w:rsidR="002D7A9A" w:rsidRDefault="002D7A9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C2C" w:rsidRDefault="00773C2C" w:rsidP="004C7302">
      <w:r>
        <w:separator/>
      </w:r>
    </w:p>
  </w:footnote>
  <w:footnote w:type="continuationSeparator" w:id="0">
    <w:p w:rsidR="00773C2C" w:rsidRDefault="00773C2C" w:rsidP="004C73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61C2"/>
    <w:multiLevelType w:val="hybridMultilevel"/>
    <w:tmpl w:val="568CD4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57497A"/>
    <w:multiLevelType w:val="hybridMultilevel"/>
    <w:tmpl w:val="31E482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000576"/>
    <w:multiLevelType w:val="hybridMultilevel"/>
    <w:tmpl w:val="5EA8C5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136A09"/>
    <w:multiLevelType w:val="hybridMultilevel"/>
    <w:tmpl w:val="CF3CF12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5146E9"/>
    <w:multiLevelType w:val="hybridMultilevel"/>
    <w:tmpl w:val="CF3CF12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B038FE"/>
    <w:multiLevelType w:val="hybridMultilevel"/>
    <w:tmpl w:val="3B50F93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10BC273F"/>
    <w:multiLevelType w:val="hybridMultilevel"/>
    <w:tmpl w:val="8DE2A9AA"/>
    <w:lvl w:ilvl="0" w:tplc="F7284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A450A"/>
    <w:multiLevelType w:val="hybridMultilevel"/>
    <w:tmpl w:val="87CC27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105699C"/>
    <w:multiLevelType w:val="hybridMultilevel"/>
    <w:tmpl w:val="BD982A9A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2D912AA"/>
    <w:multiLevelType w:val="hybridMultilevel"/>
    <w:tmpl w:val="14F2D1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594496A"/>
    <w:multiLevelType w:val="hybridMultilevel"/>
    <w:tmpl w:val="4126C7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BC67A39"/>
    <w:multiLevelType w:val="hybridMultilevel"/>
    <w:tmpl w:val="DB72528C"/>
    <w:lvl w:ilvl="0" w:tplc="000F0409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0150409">
      <w:start w:val="1"/>
      <w:numFmt w:val="upperLetter"/>
      <w:lvlText w:val="%2."/>
      <w:lvlJc w:val="left"/>
      <w:pPr>
        <w:tabs>
          <w:tab w:val="num" w:pos="1170"/>
        </w:tabs>
        <w:ind w:left="117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2">
    <w:nsid w:val="2E4E22E6"/>
    <w:multiLevelType w:val="hybridMultilevel"/>
    <w:tmpl w:val="A1D62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E2281F"/>
    <w:multiLevelType w:val="hybridMultilevel"/>
    <w:tmpl w:val="F092B604"/>
    <w:lvl w:ilvl="0" w:tplc="000F0409">
      <w:start w:val="1"/>
      <w:numFmt w:val="decimal"/>
      <w:lvlText w:val="%1."/>
      <w:lvlJc w:val="left"/>
      <w:pPr>
        <w:tabs>
          <w:tab w:val="num" w:pos="270"/>
        </w:tabs>
        <w:ind w:left="270" w:hanging="360"/>
      </w:pPr>
    </w:lvl>
    <w:lvl w:ilvl="1" w:tplc="00190409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14">
    <w:nsid w:val="36983250"/>
    <w:multiLevelType w:val="hybridMultilevel"/>
    <w:tmpl w:val="A96634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8960CDB"/>
    <w:multiLevelType w:val="hybridMultilevel"/>
    <w:tmpl w:val="71508E5E"/>
    <w:lvl w:ilvl="0" w:tplc="B6123A8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39263676"/>
    <w:multiLevelType w:val="hybridMultilevel"/>
    <w:tmpl w:val="CEAC2DAA"/>
    <w:lvl w:ilvl="0" w:tplc="00150409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80420CFA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 w:tplc="000F0409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EFB59AF"/>
    <w:multiLevelType w:val="hybridMultilevel"/>
    <w:tmpl w:val="AA7E3CDA"/>
    <w:lvl w:ilvl="0" w:tplc="00150409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019040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3FD1379"/>
    <w:multiLevelType w:val="hybridMultilevel"/>
    <w:tmpl w:val="6C94CE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A557565"/>
    <w:multiLevelType w:val="hybridMultilevel"/>
    <w:tmpl w:val="0A8CEECA"/>
    <w:lvl w:ilvl="0" w:tplc="2B409F8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080" w:hanging="360"/>
      </w:pPr>
    </w:lvl>
    <w:lvl w:ilvl="2" w:tplc="0409001B" w:tentative="1">
      <w:start w:val="1"/>
      <w:numFmt w:val="lowerRoman"/>
      <w:lvlText w:val="%3."/>
      <w:lvlJc w:val="right"/>
      <w:pPr>
        <w:ind w:left="-360" w:hanging="180"/>
      </w:pPr>
    </w:lvl>
    <w:lvl w:ilvl="3" w:tplc="0409000F" w:tentative="1">
      <w:start w:val="1"/>
      <w:numFmt w:val="decimal"/>
      <w:lvlText w:val="%4."/>
      <w:lvlJc w:val="left"/>
      <w:pPr>
        <w:ind w:left="360" w:hanging="360"/>
      </w:pPr>
    </w:lvl>
    <w:lvl w:ilvl="4" w:tplc="04090019" w:tentative="1">
      <w:start w:val="1"/>
      <w:numFmt w:val="lowerLetter"/>
      <w:lvlText w:val="%5."/>
      <w:lvlJc w:val="left"/>
      <w:pPr>
        <w:ind w:left="1080" w:hanging="360"/>
      </w:pPr>
    </w:lvl>
    <w:lvl w:ilvl="5" w:tplc="0409001B" w:tentative="1">
      <w:start w:val="1"/>
      <w:numFmt w:val="lowerRoman"/>
      <w:lvlText w:val="%6."/>
      <w:lvlJc w:val="right"/>
      <w:pPr>
        <w:ind w:left="1800" w:hanging="180"/>
      </w:pPr>
    </w:lvl>
    <w:lvl w:ilvl="6" w:tplc="0409000F" w:tentative="1">
      <w:start w:val="1"/>
      <w:numFmt w:val="decimal"/>
      <w:lvlText w:val="%7."/>
      <w:lvlJc w:val="left"/>
      <w:pPr>
        <w:ind w:left="2520" w:hanging="360"/>
      </w:pPr>
    </w:lvl>
    <w:lvl w:ilvl="7" w:tplc="04090019" w:tentative="1">
      <w:start w:val="1"/>
      <w:numFmt w:val="lowerLetter"/>
      <w:lvlText w:val="%8."/>
      <w:lvlJc w:val="left"/>
      <w:pPr>
        <w:ind w:left="3240" w:hanging="360"/>
      </w:pPr>
    </w:lvl>
    <w:lvl w:ilvl="8" w:tplc="0409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20">
    <w:nsid w:val="4D40502F"/>
    <w:multiLevelType w:val="hybridMultilevel"/>
    <w:tmpl w:val="B7C47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207267"/>
    <w:multiLevelType w:val="hybridMultilevel"/>
    <w:tmpl w:val="69D6A868"/>
    <w:lvl w:ilvl="0" w:tplc="000F0409">
      <w:start w:val="1"/>
      <w:numFmt w:val="decimal"/>
      <w:lvlText w:val="%1."/>
      <w:lvlJc w:val="left"/>
      <w:pPr>
        <w:tabs>
          <w:tab w:val="num" w:pos="270"/>
        </w:tabs>
        <w:ind w:left="27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22">
    <w:nsid w:val="5ACB5C3F"/>
    <w:multiLevelType w:val="hybridMultilevel"/>
    <w:tmpl w:val="3D6CC570"/>
    <w:lvl w:ilvl="0" w:tplc="64D80D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166FA0"/>
    <w:multiLevelType w:val="hybridMultilevel"/>
    <w:tmpl w:val="D7882ECE"/>
    <w:lvl w:ilvl="0" w:tplc="A76C6E08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AC0EFC"/>
    <w:multiLevelType w:val="hybridMultilevel"/>
    <w:tmpl w:val="F260CD70"/>
    <w:lvl w:ilvl="0" w:tplc="EF24317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1582ECE"/>
    <w:multiLevelType w:val="hybridMultilevel"/>
    <w:tmpl w:val="E924C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174253"/>
    <w:multiLevelType w:val="hybridMultilevel"/>
    <w:tmpl w:val="3BD820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8567CCF"/>
    <w:multiLevelType w:val="hybridMultilevel"/>
    <w:tmpl w:val="BB14A34C"/>
    <w:lvl w:ilvl="0" w:tplc="000F0409">
      <w:start w:val="1"/>
      <w:numFmt w:val="decimal"/>
      <w:lvlText w:val="%1."/>
      <w:lvlJc w:val="left"/>
      <w:pPr>
        <w:tabs>
          <w:tab w:val="num" w:pos="270"/>
        </w:tabs>
        <w:ind w:left="27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28">
    <w:nsid w:val="6BE03F94"/>
    <w:multiLevelType w:val="hybridMultilevel"/>
    <w:tmpl w:val="93B4E148"/>
    <w:lvl w:ilvl="0" w:tplc="53C64D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CF20AE0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BD2078"/>
    <w:multiLevelType w:val="hybridMultilevel"/>
    <w:tmpl w:val="BB567006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28F2EF8"/>
    <w:multiLevelType w:val="hybridMultilevel"/>
    <w:tmpl w:val="1F28C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0C624B"/>
    <w:multiLevelType w:val="hybridMultilevel"/>
    <w:tmpl w:val="3238F9E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3D033C2"/>
    <w:multiLevelType w:val="hybridMultilevel"/>
    <w:tmpl w:val="90908612"/>
    <w:lvl w:ilvl="0" w:tplc="3E688D5A">
      <w:start w:val="1"/>
      <w:numFmt w:val="decimal"/>
      <w:lvlText w:val="%1."/>
      <w:lvlJc w:val="left"/>
      <w:pPr>
        <w:tabs>
          <w:tab w:val="num" w:pos="1120"/>
        </w:tabs>
        <w:ind w:left="1120" w:hanging="40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74A53C32"/>
    <w:multiLevelType w:val="hybridMultilevel"/>
    <w:tmpl w:val="1FF2034A"/>
    <w:lvl w:ilvl="0" w:tplc="A8184DE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38057C"/>
    <w:multiLevelType w:val="singleLevel"/>
    <w:tmpl w:val="2E6AF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</w:abstractNum>
  <w:abstractNum w:abstractNumId="35">
    <w:nsid w:val="7B8270EB"/>
    <w:multiLevelType w:val="hybridMultilevel"/>
    <w:tmpl w:val="8A2E668A"/>
    <w:lvl w:ilvl="0" w:tplc="40F6862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32"/>
  </w:num>
  <w:num w:numId="4">
    <w:abstractNumId w:val="24"/>
  </w:num>
  <w:num w:numId="5">
    <w:abstractNumId w:val="15"/>
  </w:num>
  <w:num w:numId="6">
    <w:abstractNumId w:val="16"/>
  </w:num>
  <w:num w:numId="7">
    <w:abstractNumId w:val="17"/>
  </w:num>
  <w:num w:numId="8">
    <w:abstractNumId w:val="29"/>
  </w:num>
  <w:num w:numId="9">
    <w:abstractNumId w:val="8"/>
  </w:num>
  <w:num w:numId="10">
    <w:abstractNumId w:val="27"/>
  </w:num>
  <w:num w:numId="11">
    <w:abstractNumId w:val="21"/>
  </w:num>
  <w:num w:numId="12">
    <w:abstractNumId w:val="3"/>
  </w:num>
  <w:num w:numId="13">
    <w:abstractNumId w:val="2"/>
  </w:num>
  <w:num w:numId="14">
    <w:abstractNumId w:val="31"/>
  </w:num>
  <w:num w:numId="15">
    <w:abstractNumId w:val="4"/>
  </w:num>
  <w:num w:numId="16">
    <w:abstractNumId w:val="35"/>
  </w:num>
  <w:num w:numId="17">
    <w:abstractNumId w:val="18"/>
  </w:num>
  <w:num w:numId="18">
    <w:abstractNumId w:val="26"/>
  </w:num>
  <w:num w:numId="19">
    <w:abstractNumId w:val="12"/>
  </w:num>
  <w:num w:numId="20">
    <w:abstractNumId w:val="30"/>
  </w:num>
  <w:num w:numId="21">
    <w:abstractNumId w:val="25"/>
  </w:num>
  <w:num w:numId="22">
    <w:abstractNumId w:val="1"/>
  </w:num>
  <w:num w:numId="23">
    <w:abstractNumId w:val="10"/>
  </w:num>
  <w:num w:numId="24">
    <w:abstractNumId w:val="0"/>
  </w:num>
  <w:num w:numId="25">
    <w:abstractNumId w:val="20"/>
  </w:num>
  <w:num w:numId="26">
    <w:abstractNumId w:val="7"/>
  </w:num>
  <w:num w:numId="27">
    <w:abstractNumId w:val="6"/>
  </w:num>
  <w:num w:numId="28">
    <w:abstractNumId w:val="28"/>
  </w:num>
  <w:num w:numId="29">
    <w:abstractNumId w:val="33"/>
  </w:num>
  <w:num w:numId="30">
    <w:abstractNumId w:val="22"/>
  </w:num>
  <w:num w:numId="31">
    <w:abstractNumId w:val="23"/>
  </w:num>
  <w:num w:numId="32">
    <w:abstractNumId w:val="19"/>
  </w:num>
  <w:num w:numId="33">
    <w:abstractNumId w:val="14"/>
  </w:num>
  <w:num w:numId="34">
    <w:abstractNumId w:val="5"/>
  </w:num>
  <w:num w:numId="35">
    <w:abstractNumId w:val="9"/>
  </w:num>
  <w:num w:numId="36">
    <w:abstractNumId w:val="34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7326"/>
    <w:rsid w:val="00010C52"/>
    <w:rsid w:val="0001191B"/>
    <w:rsid w:val="000138C9"/>
    <w:rsid w:val="00013F7D"/>
    <w:rsid w:val="00022186"/>
    <w:rsid w:val="000227AA"/>
    <w:rsid w:val="00023364"/>
    <w:rsid w:val="00034836"/>
    <w:rsid w:val="00036D33"/>
    <w:rsid w:val="000373BC"/>
    <w:rsid w:val="00050900"/>
    <w:rsid w:val="00051AFC"/>
    <w:rsid w:val="00052DF4"/>
    <w:rsid w:val="000547A1"/>
    <w:rsid w:val="00061191"/>
    <w:rsid w:val="000678F8"/>
    <w:rsid w:val="000703E4"/>
    <w:rsid w:val="00073DDB"/>
    <w:rsid w:val="00075AC4"/>
    <w:rsid w:val="00076B53"/>
    <w:rsid w:val="00077199"/>
    <w:rsid w:val="0008039E"/>
    <w:rsid w:val="0008155E"/>
    <w:rsid w:val="00082581"/>
    <w:rsid w:val="00082643"/>
    <w:rsid w:val="00083F32"/>
    <w:rsid w:val="00084FDB"/>
    <w:rsid w:val="00085B3B"/>
    <w:rsid w:val="000860DC"/>
    <w:rsid w:val="00090315"/>
    <w:rsid w:val="00091057"/>
    <w:rsid w:val="00094FFB"/>
    <w:rsid w:val="000B26C7"/>
    <w:rsid w:val="000C1176"/>
    <w:rsid w:val="000C1AA7"/>
    <w:rsid w:val="000C3EC9"/>
    <w:rsid w:val="000C6AE1"/>
    <w:rsid w:val="000D1EDB"/>
    <w:rsid w:val="000D4E12"/>
    <w:rsid w:val="000E236A"/>
    <w:rsid w:val="000E5CC8"/>
    <w:rsid w:val="000E5EF8"/>
    <w:rsid w:val="0010137E"/>
    <w:rsid w:val="00101A2B"/>
    <w:rsid w:val="00104D2A"/>
    <w:rsid w:val="0011072C"/>
    <w:rsid w:val="00122027"/>
    <w:rsid w:val="00125DC3"/>
    <w:rsid w:val="00130DE9"/>
    <w:rsid w:val="001326E8"/>
    <w:rsid w:val="00133056"/>
    <w:rsid w:val="00142E92"/>
    <w:rsid w:val="001450B6"/>
    <w:rsid w:val="00146B42"/>
    <w:rsid w:val="001525ED"/>
    <w:rsid w:val="0015261D"/>
    <w:rsid w:val="00156D50"/>
    <w:rsid w:val="00156D93"/>
    <w:rsid w:val="00162336"/>
    <w:rsid w:val="00165829"/>
    <w:rsid w:val="001670F4"/>
    <w:rsid w:val="00171726"/>
    <w:rsid w:val="0017229C"/>
    <w:rsid w:val="001737A6"/>
    <w:rsid w:val="00176AC4"/>
    <w:rsid w:val="00184DB2"/>
    <w:rsid w:val="001870D3"/>
    <w:rsid w:val="001A3EEC"/>
    <w:rsid w:val="001A4B1D"/>
    <w:rsid w:val="001A7326"/>
    <w:rsid w:val="001B05F2"/>
    <w:rsid w:val="001B2D44"/>
    <w:rsid w:val="001C5AD1"/>
    <w:rsid w:val="001D00F1"/>
    <w:rsid w:val="001D0EDE"/>
    <w:rsid w:val="001D42DE"/>
    <w:rsid w:val="001E2287"/>
    <w:rsid w:val="001E4E76"/>
    <w:rsid w:val="001E5C4E"/>
    <w:rsid w:val="001F1F7F"/>
    <w:rsid w:val="001F3C2F"/>
    <w:rsid w:val="001F678D"/>
    <w:rsid w:val="001F7090"/>
    <w:rsid w:val="002016B2"/>
    <w:rsid w:val="002032E0"/>
    <w:rsid w:val="0021773F"/>
    <w:rsid w:val="00222EB4"/>
    <w:rsid w:val="00236298"/>
    <w:rsid w:val="00236E8B"/>
    <w:rsid w:val="002514C9"/>
    <w:rsid w:val="002556BE"/>
    <w:rsid w:val="00262AFE"/>
    <w:rsid w:val="00266E85"/>
    <w:rsid w:val="00271640"/>
    <w:rsid w:val="00273EAA"/>
    <w:rsid w:val="00281498"/>
    <w:rsid w:val="00283436"/>
    <w:rsid w:val="002839A8"/>
    <w:rsid w:val="002850D7"/>
    <w:rsid w:val="00291377"/>
    <w:rsid w:val="002A37EC"/>
    <w:rsid w:val="002C49BB"/>
    <w:rsid w:val="002D3AB0"/>
    <w:rsid w:val="002D42BB"/>
    <w:rsid w:val="002D669D"/>
    <w:rsid w:val="002D783F"/>
    <w:rsid w:val="002D7A9A"/>
    <w:rsid w:val="002F799A"/>
    <w:rsid w:val="0030310C"/>
    <w:rsid w:val="00304636"/>
    <w:rsid w:val="003051C8"/>
    <w:rsid w:val="00305BFF"/>
    <w:rsid w:val="00305D6A"/>
    <w:rsid w:val="0031054D"/>
    <w:rsid w:val="00310F4B"/>
    <w:rsid w:val="00327E24"/>
    <w:rsid w:val="003359B8"/>
    <w:rsid w:val="00342B5E"/>
    <w:rsid w:val="00347FD3"/>
    <w:rsid w:val="00352A78"/>
    <w:rsid w:val="00357390"/>
    <w:rsid w:val="00362422"/>
    <w:rsid w:val="003658E6"/>
    <w:rsid w:val="00371546"/>
    <w:rsid w:val="00373835"/>
    <w:rsid w:val="0037555F"/>
    <w:rsid w:val="003813B5"/>
    <w:rsid w:val="003837DE"/>
    <w:rsid w:val="00383E79"/>
    <w:rsid w:val="003855A2"/>
    <w:rsid w:val="003866DC"/>
    <w:rsid w:val="00387CAB"/>
    <w:rsid w:val="00392A51"/>
    <w:rsid w:val="003A296C"/>
    <w:rsid w:val="003A51A0"/>
    <w:rsid w:val="003A65EA"/>
    <w:rsid w:val="003A7E47"/>
    <w:rsid w:val="003B41C4"/>
    <w:rsid w:val="003B658D"/>
    <w:rsid w:val="003C3CCF"/>
    <w:rsid w:val="003C437F"/>
    <w:rsid w:val="003C4E78"/>
    <w:rsid w:val="003E23E8"/>
    <w:rsid w:val="003E431E"/>
    <w:rsid w:val="003E5C79"/>
    <w:rsid w:val="003F343A"/>
    <w:rsid w:val="003F72D8"/>
    <w:rsid w:val="003F7AFC"/>
    <w:rsid w:val="004042F6"/>
    <w:rsid w:val="00406352"/>
    <w:rsid w:val="004157C2"/>
    <w:rsid w:val="0042260E"/>
    <w:rsid w:val="00426E33"/>
    <w:rsid w:val="00430A05"/>
    <w:rsid w:val="004402A6"/>
    <w:rsid w:val="004451B7"/>
    <w:rsid w:val="004451E5"/>
    <w:rsid w:val="00445844"/>
    <w:rsid w:val="00447E3B"/>
    <w:rsid w:val="00447F7F"/>
    <w:rsid w:val="00453F65"/>
    <w:rsid w:val="00455C0C"/>
    <w:rsid w:val="00456449"/>
    <w:rsid w:val="004628E8"/>
    <w:rsid w:val="00463D99"/>
    <w:rsid w:val="00466303"/>
    <w:rsid w:val="00466B3F"/>
    <w:rsid w:val="00471B1E"/>
    <w:rsid w:val="00471E42"/>
    <w:rsid w:val="00475763"/>
    <w:rsid w:val="004844C6"/>
    <w:rsid w:val="004900BB"/>
    <w:rsid w:val="004917BC"/>
    <w:rsid w:val="0049271A"/>
    <w:rsid w:val="00494638"/>
    <w:rsid w:val="004A3C95"/>
    <w:rsid w:val="004A6928"/>
    <w:rsid w:val="004B2E67"/>
    <w:rsid w:val="004B64CD"/>
    <w:rsid w:val="004B6555"/>
    <w:rsid w:val="004C3708"/>
    <w:rsid w:val="004C7302"/>
    <w:rsid w:val="004D07A5"/>
    <w:rsid w:val="004E5988"/>
    <w:rsid w:val="004F10A8"/>
    <w:rsid w:val="004F4F76"/>
    <w:rsid w:val="004F6169"/>
    <w:rsid w:val="00501A89"/>
    <w:rsid w:val="00503A43"/>
    <w:rsid w:val="00503CFC"/>
    <w:rsid w:val="00511D5C"/>
    <w:rsid w:val="005120F9"/>
    <w:rsid w:val="00520621"/>
    <w:rsid w:val="005235C1"/>
    <w:rsid w:val="00524E32"/>
    <w:rsid w:val="0052582A"/>
    <w:rsid w:val="005262BC"/>
    <w:rsid w:val="005273A2"/>
    <w:rsid w:val="00536021"/>
    <w:rsid w:val="005420D9"/>
    <w:rsid w:val="00542225"/>
    <w:rsid w:val="00547012"/>
    <w:rsid w:val="00551965"/>
    <w:rsid w:val="005648E2"/>
    <w:rsid w:val="00566CFD"/>
    <w:rsid w:val="00567C76"/>
    <w:rsid w:val="0057023D"/>
    <w:rsid w:val="00570F80"/>
    <w:rsid w:val="005720EE"/>
    <w:rsid w:val="00573FA1"/>
    <w:rsid w:val="00574252"/>
    <w:rsid w:val="0057562D"/>
    <w:rsid w:val="00575989"/>
    <w:rsid w:val="00576277"/>
    <w:rsid w:val="00576E4C"/>
    <w:rsid w:val="00582794"/>
    <w:rsid w:val="005944EF"/>
    <w:rsid w:val="005B2933"/>
    <w:rsid w:val="005B4577"/>
    <w:rsid w:val="005C7382"/>
    <w:rsid w:val="005D14BA"/>
    <w:rsid w:val="005D577A"/>
    <w:rsid w:val="005E6EB6"/>
    <w:rsid w:val="005F3731"/>
    <w:rsid w:val="005F71C8"/>
    <w:rsid w:val="006008F7"/>
    <w:rsid w:val="00603BD9"/>
    <w:rsid w:val="006043EA"/>
    <w:rsid w:val="006075F6"/>
    <w:rsid w:val="006076FF"/>
    <w:rsid w:val="00613133"/>
    <w:rsid w:val="006204C0"/>
    <w:rsid w:val="006252EF"/>
    <w:rsid w:val="00635FBE"/>
    <w:rsid w:val="00641FA7"/>
    <w:rsid w:val="00642D78"/>
    <w:rsid w:val="00644F11"/>
    <w:rsid w:val="00656636"/>
    <w:rsid w:val="00664029"/>
    <w:rsid w:val="006773C7"/>
    <w:rsid w:val="006775C9"/>
    <w:rsid w:val="006866AA"/>
    <w:rsid w:val="006866F6"/>
    <w:rsid w:val="0069161F"/>
    <w:rsid w:val="00691D93"/>
    <w:rsid w:val="00696A19"/>
    <w:rsid w:val="006B5DB5"/>
    <w:rsid w:val="006B693A"/>
    <w:rsid w:val="006B7C81"/>
    <w:rsid w:val="006C06AF"/>
    <w:rsid w:val="006C26B3"/>
    <w:rsid w:val="006C453F"/>
    <w:rsid w:val="006C59BE"/>
    <w:rsid w:val="006D1228"/>
    <w:rsid w:val="006D1317"/>
    <w:rsid w:val="006D2560"/>
    <w:rsid w:val="006D4E7D"/>
    <w:rsid w:val="006E1315"/>
    <w:rsid w:val="006E36C0"/>
    <w:rsid w:val="006E60F3"/>
    <w:rsid w:val="006E6C2D"/>
    <w:rsid w:val="006E7A22"/>
    <w:rsid w:val="006F04A9"/>
    <w:rsid w:val="006F2887"/>
    <w:rsid w:val="00704DF2"/>
    <w:rsid w:val="00705AC6"/>
    <w:rsid w:val="007075F9"/>
    <w:rsid w:val="00707F22"/>
    <w:rsid w:val="0071662F"/>
    <w:rsid w:val="00725F39"/>
    <w:rsid w:val="007309BE"/>
    <w:rsid w:val="00733BB4"/>
    <w:rsid w:val="00733F85"/>
    <w:rsid w:val="007443FD"/>
    <w:rsid w:val="00744F28"/>
    <w:rsid w:val="007524E6"/>
    <w:rsid w:val="00756D3F"/>
    <w:rsid w:val="007632E9"/>
    <w:rsid w:val="00767957"/>
    <w:rsid w:val="00773C2C"/>
    <w:rsid w:val="007755C5"/>
    <w:rsid w:val="0077695E"/>
    <w:rsid w:val="007771AF"/>
    <w:rsid w:val="00777D9E"/>
    <w:rsid w:val="00794377"/>
    <w:rsid w:val="007952EB"/>
    <w:rsid w:val="007A0476"/>
    <w:rsid w:val="007A2EF2"/>
    <w:rsid w:val="007C02BE"/>
    <w:rsid w:val="007C70A8"/>
    <w:rsid w:val="007C7672"/>
    <w:rsid w:val="007E4811"/>
    <w:rsid w:val="007E4892"/>
    <w:rsid w:val="007E7A78"/>
    <w:rsid w:val="007F1901"/>
    <w:rsid w:val="007F21BB"/>
    <w:rsid w:val="008028A3"/>
    <w:rsid w:val="00820A4F"/>
    <w:rsid w:val="00822CF9"/>
    <w:rsid w:val="00826F6B"/>
    <w:rsid w:val="008317EC"/>
    <w:rsid w:val="008366B0"/>
    <w:rsid w:val="00837F60"/>
    <w:rsid w:val="00840739"/>
    <w:rsid w:val="0084155F"/>
    <w:rsid w:val="00844E43"/>
    <w:rsid w:val="00853654"/>
    <w:rsid w:val="00854E64"/>
    <w:rsid w:val="00855B21"/>
    <w:rsid w:val="00862348"/>
    <w:rsid w:val="00862C36"/>
    <w:rsid w:val="00863407"/>
    <w:rsid w:val="0086498E"/>
    <w:rsid w:val="00875D55"/>
    <w:rsid w:val="00877BA1"/>
    <w:rsid w:val="00886409"/>
    <w:rsid w:val="008946D7"/>
    <w:rsid w:val="00894E5F"/>
    <w:rsid w:val="008A3871"/>
    <w:rsid w:val="008A4164"/>
    <w:rsid w:val="008A484D"/>
    <w:rsid w:val="008A60DD"/>
    <w:rsid w:val="008B74C4"/>
    <w:rsid w:val="008C5C31"/>
    <w:rsid w:val="008E225E"/>
    <w:rsid w:val="008E39EC"/>
    <w:rsid w:val="008F025A"/>
    <w:rsid w:val="008F2E6E"/>
    <w:rsid w:val="00900F4A"/>
    <w:rsid w:val="0092305F"/>
    <w:rsid w:val="0093082C"/>
    <w:rsid w:val="00932605"/>
    <w:rsid w:val="00934854"/>
    <w:rsid w:val="00944AD3"/>
    <w:rsid w:val="0095049E"/>
    <w:rsid w:val="009534A3"/>
    <w:rsid w:val="00955A61"/>
    <w:rsid w:val="009572F8"/>
    <w:rsid w:val="0096014D"/>
    <w:rsid w:val="00961CB4"/>
    <w:rsid w:val="009629B5"/>
    <w:rsid w:val="00962C86"/>
    <w:rsid w:val="00964D7C"/>
    <w:rsid w:val="00967987"/>
    <w:rsid w:val="009721F3"/>
    <w:rsid w:val="009736C9"/>
    <w:rsid w:val="00977C22"/>
    <w:rsid w:val="009A2852"/>
    <w:rsid w:val="009A6F17"/>
    <w:rsid w:val="009B130C"/>
    <w:rsid w:val="009B723B"/>
    <w:rsid w:val="009C67F2"/>
    <w:rsid w:val="009C708D"/>
    <w:rsid w:val="009D1F6E"/>
    <w:rsid w:val="009D2133"/>
    <w:rsid w:val="009D5DF0"/>
    <w:rsid w:val="009D7D0E"/>
    <w:rsid w:val="009D7D3D"/>
    <w:rsid w:val="009E1615"/>
    <w:rsid w:val="009E2600"/>
    <w:rsid w:val="009E6553"/>
    <w:rsid w:val="009F1545"/>
    <w:rsid w:val="009F6995"/>
    <w:rsid w:val="00A03262"/>
    <w:rsid w:val="00A0526F"/>
    <w:rsid w:val="00A13DDE"/>
    <w:rsid w:val="00A17E80"/>
    <w:rsid w:val="00A33BB6"/>
    <w:rsid w:val="00A346C8"/>
    <w:rsid w:val="00A37597"/>
    <w:rsid w:val="00A40E38"/>
    <w:rsid w:val="00A46F04"/>
    <w:rsid w:val="00A50A00"/>
    <w:rsid w:val="00A52486"/>
    <w:rsid w:val="00A55E86"/>
    <w:rsid w:val="00A57352"/>
    <w:rsid w:val="00A75C98"/>
    <w:rsid w:val="00A832B6"/>
    <w:rsid w:val="00A962FD"/>
    <w:rsid w:val="00A9632D"/>
    <w:rsid w:val="00AA1206"/>
    <w:rsid w:val="00AA277D"/>
    <w:rsid w:val="00AB04AB"/>
    <w:rsid w:val="00AB20B7"/>
    <w:rsid w:val="00AB4679"/>
    <w:rsid w:val="00AB5242"/>
    <w:rsid w:val="00AB5D8B"/>
    <w:rsid w:val="00AB6DEC"/>
    <w:rsid w:val="00AC5E2C"/>
    <w:rsid w:val="00AC60DA"/>
    <w:rsid w:val="00AD2208"/>
    <w:rsid w:val="00AD65F8"/>
    <w:rsid w:val="00AE34F4"/>
    <w:rsid w:val="00AE7392"/>
    <w:rsid w:val="00AF08B4"/>
    <w:rsid w:val="00AF0A3D"/>
    <w:rsid w:val="00AF5280"/>
    <w:rsid w:val="00AF529E"/>
    <w:rsid w:val="00AF5C71"/>
    <w:rsid w:val="00B01404"/>
    <w:rsid w:val="00B02C48"/>
    <w:rsid w:val="00B10A2F"/>
    <w:rsid w:val="00B12E64"/>
    <w:rsid w:val="00B1390A"/>
    <w:rsid w:val="00B143F8"/>
    <w:rsid w:val="00B17AA6"/>
    <w:rsid w:val="00B2191E"/>
    <w:rsid w:val="00B303F5"/>
    <w:rsid w:val="00B334BD"/>
    <w:rsid w:val="00B33B16"/>
    <w:rsid w:val="00B349F0"/>
    <w:rsid w:val="00B40BD4"/>
    <w:rsid w:val="00B412EC"/>
    <w:rsid w:val="00B54122"/>
    <w:rsid w:val="00B54C03"/>
    <w:rsid w:val="00B632B6"/>
    <w:rsid w:val="00B644D6"/>
    <w:rsid w:val="00B65917"/>
    <w:rsid w:val="00B70E03"/>
    <w:rsid w:val="00B71C4C"/>
    <w:rsid w:val="00B76320"/>
    <w:rsid w:val="00B7796E"/>
    <w:rsid w:val="00B81B2E"/>
    <w:rsid w:val="00B86E09"/>
    <w:rsid w:val="00B87945"/>
    <w:rsid w:val="00B87F0E"/>
    <w:rsid w:val="00B95635"/>
    <w:rsid w:val="00BA0290"/>
    <w:rsid w:val="00BA20A5"/>
    <w:rsid w:val="00BA3EBC"/>
    <w:rsid w:val="00BA4455"/>
    <w:rsid w:val="00BA648F"/>
    <w:rsid w:val="00BB0721"/>
    <w:rsid w:val="00BB1518"/>
    <w:rsid w:val="00BB7DF0"/>
    <w:rsid w:val="00BC2B38"/>
    <w:rsid w:val="00BC337D"/>
    <w:rsid w:val="00BC7764"/>
    <w:rsid w:val="00BD020F"/>
    <w:rsid w:val="00BD16FB"/>
    <w:rsid w:val="00BD2AD6"/>
    <w:rsid w:val="00BD398E"/>
    <w:rsid w:val="00BE4FEE"/>
    <w:rsid w:val="00BE5810"/>
    <w:rsid w:val="00BE7C6C"/>
    <w:rsid w:val="00BF206A"/>
    <w:rsid w:val="00C0235E"/>
    <w:rsid w:val="00C05B9A"/>
    <w:rsid w:val="00C13083"/>
    <w:rsid w:val="00C22973"/>
    <w:rsid w:val="00C34FB8"/>
    <w:rsid w:val="00C35341"/>
    <w:rsid w:val="00C41824"/>
    <w:rsid w:val="00C46E16"/>
    <w:rsid w:val="00C54B9C"/>
    <w:rsid w:val="00C54FEC"/>
    <w:rsid w:val="00C577A8"/>
    <w:rsid w:val="00C6425A"/>
    <w:rsid w:val="00C65010"/>
    <w:rsid w:val="00C7204E"/>
    <w:rsid w:val="00C75024"/>
    <w:rsid w:val="00C82975"/>
    <w:rsid w:val="00C8561F"/>
    <w:rsid w:val="00CA22DB"/>
    <w:rsid w:val="00CA4891"/>
    <w:rsid w:val="00CB1234"/>
    <w:rsid w:val="00CB5FCC"/>
    <w:rsid w:val="00CC3038"/>
    <w:rsid w:val="00CC565C"/>
    <w:rsid w:val="00CC5CA5"/>
    <w:rsid w:val="00CC75E3"/>
    <w:rsid w:val="00CD2E7D"/>
    <w:rsid w:val="00CE1838"/>
    <w:rsid w:val="00CE34BE"/>
    <w:rsid w:val="00CE7350"/>
    <w:rsid w:val="00CF2654"/>
    <w:rsid w:val="00D01852"/>
    <w:rsid w:val="00D01C77"/>
    <w:rsid w:val="00D02A96"/>
    <w:rsid w:val="00D06D85"/>
    <w:rsid w:val="00D12027"/>
    <w:rsid w:val="00D14C4A"/>
    <w:rsid w:val="00D1779C"/>
    <w:rsid w:val="00D253ED"/>
    <w:rsid w:val="00D277B4"/>
    <w:rsid w:val="00D33903"/>
    <w:rsid w:val="00D35107"/>
    <w:rsid w:val="00D4348B"/>
    <w:rsid w:val="00D475F2"/>
    <w:rsid w:val="00D53252"/>
    <w:rsid w:val="00D55238"/>
    <w:rsid w:val="00D56731"/>
    <w:rsid w:val="00D614CF"/>
    <w:rsid w:val="00D64299"/>
    <w:rsid w:val="00D666CE"/>
    <w:rsid w:val="00D7403D"/>
    <w:rsid w:val="00D8419E"/>
    <w:rsid w:val="00D90EB0"/>
    <w:rsid w:val="00D92796"/>
    <w:rsid w:val="00D93050"/>
    <w:rsid w:val="00D94B47"/>
    <w:rsid w:val="00D96BD4"/>
    <w:rsid w:val="00DA1389"/>
    <w:rsid w:val="00DA1B4F"/>
    <w:rsid w:val="00DA3EBE"/>
    <w:rsid w:val="00DA5C9C"/>
    <w:rsid w:val="00DA6F1C"/>
    <w:rsid w:val="00DB3908"/>
    <w:rsid w:val="00DB4A9D"/>
    <w:rsid w:val="00DB78CD"/>
    <w:rsid w:val="00DC1B27"/>
    <w:rsid w:val="00DC2916"/>
    <w:rsid w:val="00DC742E"/>
    <w:rsid w:val="00DC7612"/>
    <w:rsid w:val="00DD198F"/>
    <w:rsid w:val="00DD3163"/>
    <w:rsid w:val="00DD47C2"/>
    <w:rsid w:val="00DD640E"/>
    <w:rsid w:val="00DE21C9"/>
    <w:rsid w:val="00DE25ED"/>
    <w:rsid w:val="00DF175B"/>
    <w:rsid w:val="00DF3F3F"/>
    <w:rsid w:val="00E07691"/>
    <w:rsid w:val="00E26926"/>
    <w:rsid w:val="00E26DE0"/>
    <w:rsid w:val="00E33E0E"/>
    <w:rsid w:val="00E40570"/>
    <w:rsid w:val="00E525F6"/>
    <w:rsid w:val="00E52B71"/>
    <w:rsid w:val="00E563FD"/>
    <w:rsid w:val="00E61066"/>
    <w:rsid w:val="00E64FDD"/>
    <w:rsid w:val="00E652F0"/>
    <w:rsid w:val="00E670BA"/>
    <w:rsid w:val="00E704A7"/>
    <w:rsid w:val="00E719B2"/>
    <w:rsid w:val="00E72A81"/>
    <w:rsid w:val="00E73DA4"/>
    <w:rsid w:val="00E75D49"/>
    <w:rsid w:val="00E767BE"/>
    <w:rsid w:val="00E76E6A"/>
    <w:rsid w:val="00E81F80"/>
    <w:rsid w:val="00E83B63"/>
    <w:rsid w:val="00E8615F"/>
    <w:rsid w:val="00E9307D"/>
    <w:rsid w:val="00EA33FE"/>
    <w:rsid w:val="00EB3C7E"/>
    <w:rsid w:val="00EB6F72"/>
    <w:rsid w:val="00EB7AB1"/>
    <w:rsid w:val="00EC2943"/>
    <w:rsid w:val="00ED1965"/>
    <w:rsid w:val="00ED36FB"/>
    <w:rsid w:val="00ED37B2"/>
    <w:rsid w:val="00EE13DF"/>
    <w:rsid w:val="00EE4C17"/>
    <w:rsid w:val="00EF35E7"/>
    <w:rsid w:val="00EF7B03"/>
    <w:rsid w:val="00EF7FC8"/>
    <w:rsid w:val="00F00CE4"/>
    <w:rsid w:val="00F025DD"/>
    <w:rsid w:val="00F02FD4"/>
    <w:rsid w:val="00F0341A"/>
    <w:rsid w:val="00F051CC"/>
    <w:rsid w:val="00F058CC"/>
    <w:rsid w:val="00F13FCF"/>
    <w:rsid w:val="00F1790F"/>
    <w:rsid w:val="00F3101D"/>
    <w:rsid w:val="00F349A9"/>
    <w:rsid w:val="00F36257"/>
    <w:rsid w:val="00F43549"/>
    <w:rsid w:val="00F4705E"/>
    <w:rsid w:val="00F619F5"/>
    <w:rsid w:val="00F638A8"/>
    <w:rsid w:val="00F66572"/>
    <w:rsid w:val="00F66DA6"/>
    <w:rsid w:val="00F70415"/>
    <w:rsid w:val="00F76A83"/>
    <w:rsid w:val="00F81CC2"/>
    <w:rsid w:val="00F83BE1"/>
    <w:rsid w:val="00F91728"/>
    <w:rsid w:val="00FA3034"/>
    <w:rsid w:val="00FA305B"/>
    <w:rsid w:val="00FA4D5A"/>
    <w:rsid w:val="00FA756A"/>
    <w:rsid w:val="00FB0EF5"/>
    <w:rsid w:val="00FB1876"/>
    <w:rsid w:val="00FB2AB1"/>
    <w:rsid w:val="00FB5BE7"/>
    <w:rsid w:val="00FB6ACC"/>
    <w:rsid w:val="00FB77DE"/>
    <w:rsid w:val="00FC2CF2"/>
    <w:rsid w:val="00FD025C"/>
    <w:rsid w:val="00FD3253"/>
    <w:rsid w:val="00FD4F2C"/>
    <w:rsid w:val="00FD6EE6"/>
    <w:rsid w:val="00FE24C6"/>
    <w:rsid w:val="00FE2CBE"/>
    <w:rsid w:val="00FE42A4"/>
    <w:rsid w:val="00FF4FB8"/>
    <w:rsid w:val="00FF7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3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link w:val="Heading1Char"/>
    <w:uiPriority w:val="9"/>
    <w:qFormat/>
    <w:rsid w:val="00A524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A732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226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C73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730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4C73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302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5248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52486"/>
    <w:pPr>
      <w:spacing w:before="100" w:beforeAutospacing="1" w:after="100" w:afterAutospacing="1"/>
    </w:pPr>
    <w:rPr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B74C4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2032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5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636A89-7B95-4345-9786-10FCEFC30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Rader</dc:creator>
  <cp:lastModifiedBy>Amy Stanford</cp:lastModifiedBy>
  <cp:revision>2</cp:revision>
  <cp:lastPrinted>2014-04-25T14:43:00Z</cp:lastPrinted>
  <dcterms:created xsi:type="dcterms:W3CDTF">2014-07-14T20:40:00Z</dcterms:created>
  <dcterms:modified xsi:type="dcterms:W3CDTF">2014-07-14T20:40:00Z</dcterms:modified>
</cp:coreProperties>
</file>